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50" w:rsidRPr="006D2615" w:rsidRDefault="00C95450" w:rsidP="00C95450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B2D373C" wp14:editId="70ACEDFB">
            <wp:simplePos x="0" y="0"/>
            <wp:positionH relativeFrom="column">
              <wp:posOffset>-443865</wp:posOffset>
            </wp:positionH>
            <wp:positionV relativeFrom="paragraph">
              <wp:posOffset>-384810</wp:posOffset>
            </wp:positionV>
            <wp:extent cx="1285875" cy="1285875"/>
            <wp:effectExtent l="0" t="0" r="0" b="0"/>
            <wp:wrapNone/>
            <wp:docPr id="3" name="Рисунок 3" descr="Філологічний (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Філологічний (3)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2615">
        <w:rPr>
          <w:rFonts w:ascii="Times New Roman" w:hAnsi="Times New Roman" w:cs="Times New Roman"/>
          <w:b/>
        </w:rPr>
        <w:t>УЖГОРОДСЬКИЙ НАЦІОНАЛЬНИЙ УНІВЕРСИТЕТ</w:t>
      </w:r>
    </w:p>
    <w:p w:rsidR="00C95450" w:rsidRPr="006D2615" w:rsidRDefault="00C95450" w:rsidP="00C95450">
      <w:pPr>
        <w:jc w:val="center"/>
        <w:rPr>
          <w:rFonts w:ascii="Times New Roman" w:hAnsi="Times New Roman" w:cs="Times New Roman"/>
          <w:b/>
        </w:rPr>
      </w:pPr>
      <w:r w:rsidRPr="006D2615">
        <w:rPr>
          <w:rFonts w:ascii="Times New Roman" w:hAnsi="Times New Roman" w:cs="Times New Roman"/>
          <w:b/>
        </w:rPr>
        <w:t>ФІЛОЛОГІЧНИЙ ФАКУЛЬТЕТ</w:t>
      </w:r>
    </w:p>
    <w:p w:rsidR="00C95450" w:rsidRDefault="00C95450" w:rsidP="00C95450">
      <w:pPr>
        <w:jc w:val="center"/>
        <w:rPr>
          <w:rFonts w:ascii="Times New Roman" w:hAnsi="Times New Roman" w:cs="Times New Roman"/>
          <w:b/>
        </w:rPr>
      </w:pPr>
    </w:p>
    <w:p w:rsidR="0053798C" w:rsidRPr="006D2615" w:rsidRDefault="0053798C" w:rsidP="00C95450">
      <w:pPr>
        <w:jc w:val="center"/>
        <w:rPr>
          <w:rFonts w:ascii="Times New Roman" w:hAnsi="Times New Roman" w:cs="Times New Roman"/>
          <w:b/>
        </w:rPr>
      </w:pPr>
    </w:p>
    <w:p w:rsidR="00C95450" w:rsidRPr="0053798C" w:rsidRDefault="00C95450" w:rsidP="00C95450">
      <w:pPr>
        <w:jc w:val="center"/>
        <w:rPr>
          <w:rFonts w:ascii="Times New Roman" w:hAnsi="Times New Roman" w:cs="Times New Roman"/>
        </w:rPr>
      </w:pPr>
      <w:r w:rsidRPr="006D2615">
        <w:rPr>
          <w:rFonts w:ascii="Times New Roman" w:hAnsi="Times New Roman" w:cs="Times New Roman"/>
          <w:b/>
        </w:rPr>
        <w:t>СПЕЦІАЛЬНІСТЬ</w:t>
      </w:r>
      <w:r>
        <w:rPr>
          <w:rFonts w:ascii="Times New Roman" w:hAnsi="Times New Roman" w:cs="Times New Roman"/>
        </w:rPr>
        <w:t xml:space="preserve"> </w:t>
      </w:r>
      <w:r w:rsidRPr="004950A4">
        <w:rPr>
          <w:rFonts w:ascii="Times New Roman" w:hAnsi="Times New Roman" w:cs="Times New Roman"/>
        </w:rPr>
        <w:t>035.</w:t>
      </w:r>
      <w:r w:rsidR="0053798C">
        <w:rPr>
          <w:rFonts w:ascii="Times New Roman" w:hAnsi="Times New Roman" w:cs="Times New Roman"/>
        </w:rPr>
        <w:t>036</w:t>
      </w:r>
      <w:r w:rsidRPr="004950A4">
        <w:rPr>
          <w:rFonts w:ascii="Times New Roman" w:hAnsi="Times New Roman" w:cs="Times New Roman"/>
        </w:rPr>
        <w:t xml:space="preserve"> Філологія</w:t>
      </w:r>
      <w:r>
        <w:rPr>
          <w:rFonts w:ascii="Times New Roman" w:hAnsi="Times New Roman" w:cs="Times New Roman"/>
        </w:rPr>
        <w:t xml:space="preserve">. </w:t>
      </w:r>
      <w:proofErr w:type="spellStart"/>
      <w:r w:rsidR="0053798C">
        <w:rPr>
          <w:rFonts w:ascii="Times New Roman" w:hAnsi="Times New Roman" w:cs="Times New Roman"/>
        </w:rPr>
        <w:t>Слов</w:t>
      </w:r>
      <w:proofErr w:type="spellEnd"/>
      <w:r w:rsidR="0053798C" w:rsidRPr="0053798C">
        <w:rPr>
          <w:rFonts w:ascii="Times New Roman" w:hAnsi="Times New Roman" w:cs="Times New Roman"/>
          <w:lang w:val="ru-RU"/>
        </w:rPr>
        <w:t>’</w:t>
      </w:r>
      <w:proofErr w:type="spellStart"/>
      <w:r w:rsidR="0053798C">
        <w:rPr>
          <w:rFonts w:ascii="Times New Roman" w:hAnsi="Times New Roman" w:cs="Times New Roman"/>
        </w:rPr>
        <w:t>янські</w:t>
      </w:r>
      <w:proofErr w:type="spellEnd"/>
      <w:r w:rsidR="0053798C">
        <w:rPr>
          <w:rFonts w:ascii="Times New Roman" w:hAnsi="Times New Roman" w:cs="Times New Roman"/>
        </w:rPr>
        <w:t xml:space="preserve"> мови та літератури (переклад включно), перша – словацька </w:t>
      </w:r>
    </w:p>
    <w:p w:rsidR="00C95450" w:rsidRPr="006D2615" w:rsidRDefault="00C95450" w:rsidP="00C95450">
      <w:pPr>
        <w:jc w:val="center"/>
        <w:rPr>
          <w:rFonts w:ascii="Times New Roman" w:hAnsi="Times New Roman" w:cs="Times New Roman"/>
        </w:rPr>
      </w:pPr>
      <w:r w:rsidRPr="006D2615">
        <w:rPr>
          <w:rFonts w:ascii="Times New Roman" w:hAnsi="Times New Roman" w:cs="Times New Roman"/>
          <w:b/>
        </w:rPr>
        <w:t>ОСВІТНЯ ПРОГРАМА</w:t>
      </w:r>
      <w:r w:rsidRPr="006D2615">
        <w:rPr>
          <w:rFonts w:ascii="Times New Roman" w:hAnsi="Times New Roman" w:cs="Times New Roman"/>
        </w:rPr>
        <w:t xml:space="preserve"> «</w:t>
      </w:r>
      <w:r w:rsidR="0053798C">
        <w:rPr>
          <w:rFonts w:ascii="Times New Roman" w:hAnsi="Times New Roman" w:cs="Times New Roman"/>
          <w:bCs/>
        </w:rPr>
        <w:t>Словацька</w:t>
      </w:r>
      <w:r>
        <w:rPr>
          <w:rFonts w:ascii="Times New Roman" w:hAnsi="Times New Roman" w:cs="Times New Roman"/>
          <w:bCs/>
        </w:rPr>
        <w:t xml:space="preserve"> мова та</w:t>
      </w:r>
      <w:r w:rsidRPr="00D92EBB">
        <w:rPr>
          <w:rFonts w:ascii="Times New Roman" w:hAnsi="Times New Roman" w:cs="Times New Roman"/>
          <w:bCs/>
        </w:rPr>
        <w:t xml:space="preserve"> література</w:t>
      </w:r>
      <w:r w:rsidRPr="006D2615">
        <w:rPr>
          <w:rFonts w:ascii="Times New Roman" w:hAnsi="Times New Roman" w:cs="Times New Roman"/>
        </w:rPr>
        <w:t>»</w:t>
      </w:r>
    </w:p>
    <w:p w:rsidR="00C95450" w:rsidRPr="00910F49" w:rsidRDefault="00C95450" w:rsidP="0053798C">
      <w:pPr>
        <w:jc w:val="center"/>
        <w:rPr>
          <w:rFonts w:ascii="Times New Roman" w:hAnsi="Times New Roman" w:cs="Times New Roman"/>
        </w:rPr>
      </w:pPr>
      <w:r w:rsidRPr="006D2615">
        <w:rPr>
          <w:rFonts w:ascii="Times New Roman" w:hAnsi="Times New Roman" w:cs="Times New Roman"/>
          <w:b/>
        </w:rPr>
        <w:t>КВАЛІФІКАЦІЯ</w:t>
      </w:r>
      <w:r w:rsidRPr="006D2615">
        <w:rPr>
          <w:rFonts w:ascii="Times New Roman" w:hAnsi="Times New Roman" w:cs="Times New Roman"/>
        </w:rPr>
        <w:t xml:space="preserve">: </w:t>
      </w:r>
      <w:r w:rsidRPr="00910F49">
        <w:rPr>
          <w:rFonts w:ascii="Times New Roman" w:hAnsi="Times New Roman" w:cs="Times New Roman"/>
        </w:rPr>
        <w:t xml:space="preserve">Магістр філології за спеціалізацією </w:t>
      </w:r>
      <w:r w:rsidR="0053798C">
        <w:rPr>
          <w:rFonts w:ascii="Times New Roman" w:hAnsi="Times New Roman" w:cs="Times New Roman"/>
        </w:rPr>
        <w:t>«</w:t>
      </w:r>
      <w:r w:rsidR="0053798C">
        <w:rPr>
          <w:rFonts w:ascii="Times New Roman" w:hAnsi="Times New Roman" w:cs="Times New Roman"/>
        </w:rPr>
        <w:t>Слов</w:t>
      </w:r>
      <w:r w:rsidR="0053798C" w:rsidRPr="0053798C">
        <w:rPr>
          <w:rFonts w:ascii="Times New Roman" w:hAnsi="Times New Roman" w:cs="Times New Roman"/>
        </w:rPr>
        <w:t>’</w:t>
      </w:r>
      <w:r w:rsidR="0053798C">
        <w:rPr>
          <w:rFonts w:ascii="Times New Roman" w:hAnsi="Times New Roman" w:cs="Times New Roman"/>
        </w:rPr>
        <w:t>янські мови та літератури (переклад включно), перша – словацька</w:t>
      </w:r>
      <w:r w:rsidR="0053798C">
        <w:rPr>
          <w:rFonts w:ascii="Times New Roman" w:hAnsi="Times New Roman" w:cs="Times New Roman"/>
        </w:rPr>
        <w:t>»</w:t>
      </w:r>
    </w:p>
    <w:p w:rsidR="001A72D4" w:rsidRPr="001A72D4" w:rsidRDefault="0053798C" w:rsidP="001A72D4">
      <w:pPr>
        <w:rPr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</w:t>
      </w:r>
      <w:r w:rsidR="001A72D4" w:rsidRPr="001A72D4">
        <w:rPr>
          <w:rFonts w:asciiTheme="minorHAnsi" w:hAnsiTheme="minorHAnsi" w:cstheme="minorHAnsi"/>
          <w:b/>
          <w:bCs/>
          <w:sz w:val="28"/>
          <w:szCs w:val="28"/>
        </w:rPr>
        <w:t>1 семестр</w:t>
      </w:r>
      <w:r w:rsidR="001A72D4" w:rsidRPr="001A72D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</w:t>
      </w:r>
      <w:r w:rsidR="001A72D4" w:rsidRPr="001A72D4">
        <w:rPr>
          <w:rFonts w:asciiTheme="minorHAnsi" w:hAnsiTheme="minorHAnsi" w:cstheme="minorHAnsi"/>
          <w:b/>
          <w:bCs/>
          <w:sz w:val="28"/>
          <w:szCs w:val="28"/>
        </w:rPr>
        <w:t>2 семестр</w:t>
      </w:r>
      <w:r w:rsidR="001A72D4" w:rsidRPr="001A72D4">
        <w:rPr>
          <w:sz w:val="28"/>
          <w:szCs w:val="28"/>
        </w:rPr>
        <w:t xml:space="preserve">                                                       </w:t>
      </w:r>
    </w:p>
    <w:p w:rsidR="001A72D4" w:rsidRDefault="002D5DD9" w:rsidP="001A72D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CFC3B" wp14:editId="6E35583F">
                <wp:simplePos x="0" y="0"/>
                <wp:positionH relativeFrom="column">
                  <wp:posOffset>-193040</wp:posOffset>
                </wp:positionH>
                <wp:positionV relativeFrom="paragraph">
                  <wp:posOffset>139700</wp:posOffset>
                </wp:positionV>
                <wp:extent cx="2320290" cy="715010"/>
                <wp:effectExtent l="0" t="0" r="22860" b="27940"/>
                <wp:wrapNone/>
                <wp:docPr id="2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290" cy="71501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2D4" w:rsidRPr="00F85350" w:rsidRDefault="001A72D4" w:rsidP="001A72D4">
                            <w:pPr>
                              <w:spacing w:before="71" w:line="276" w:lineRule="auto"/>
                              <w:ind w:left="323" w:right="324" w:firstLine="2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85350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Теорія та історія світового мовознавства</w:t>
                            </w:r>
                          </w:p>
                          <w:p w:rsidR="001A72D4" w:rsidRDefault="001A72D4" w:rsidP="001A72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CFC3B" id="Прямоугольник: скругленные углы 2" o:spid="_x0000_s1026" style="position:absolute;margin-left:-15.2pt;margin-top:11pt;width:182.7pt;height:5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" fillcolor="#fde9d9 [665]" strokecolor="#f79646 [3209]" strokeweight="2pt">
                <v:textbox>
                  <w:txbxContent>
                    <w:p w:rsidR="001A72D4" w:rsidRPr="00F85350" w:rsidRDefault="001A72D4" w:rsidP="001A72D4">
                      <w:pPr>
                        <w:spacing w:before="71" w:line="276" w:lineRule="auto"/>
                        <w:ind w:left="323" w:right="324" w:firstLine="2"/>
                        <w:jc w:val="center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r w:rsidRPr="00F85350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Теорія та історія світового мовознавства</w:t>
                      </w:r>
                    </w:p>
                    <w:p w:rsidR="001A72D4" w:rsidRDefault="001A72D4" w:rsidP="001A72D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A72D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D81ADF" wp14:editId="318BA385">
                <wp:simplePos x="0" y="0"/>
                <wp:positionH relativeFrom="column">
                  <wp:posOffset>3232258</wp:posOffset>
                </wp:positionH>
                <wp:positionV relativeFrom="paragraph">
                  <wp:posOffset>114360</wp:posOffset>
                </wp:positionV>
                <wp:extent cx="2493034" cy="667909"/>
                <wp:effectExtent l="0" t="0" r="21590" b="18415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034" cy="667909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2D4" w:rsidRPr="001D2FE4" w:rsidRDefault="001A72D4" w:rsidP="001A72D4">
                            <w:pPr>
                              <w:spacing w:before="74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</w:rPr>
                            </w:pPr>
                            <w:r w:rsidRPr="001D2FE4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</w:rPr>
                              <w:t>Теорія і методологія наукових досліджень</w:t>
                            </w:r>
                          </w:p>
                          <w:p w:rsidR="001A72D4" w:rsidRPr="001D2FE4" w:rsidRDefault="001A72D4" w:rsidP="001A72D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D81ADF" id="Прямоугольник: скругленные углы 1" o:spid="_x0000_s1027" style="position:absolute;margin-left:254.5pt;margin-top:9pt;width:196.3pt;height:5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" fillcolor="#fde9d9 [665]" strokecolor="#f79646 [3209]" strokeweight="2pt">
                <v:textbox>
                  <w:txbxContent>
                    <w:p w:rsidR="001A72D4" w:rsidRPr="001D2FE4" w:rsidRDefault="001A72D4" w:rsidP="001A72D4">
                      <w:pPr>
                        <w:spacing w:before="74"/>
                        <w:jc w:val="center"/>
                        <w:rPr>
                          <w:rFonts w:ascii="Calibri" w:hAnsi="Calibri"/>
                          <w:b/>
                          <w:bCs/>
                          <w:sz w:val="20"/>
                        </w:rPr>
                      </w:pPr>
                      <w:r w:rsidRPr="001D2FE4">
                        <w:rPr>
                          <w:rFonts w:ascii="Calibri" w:hAnsi="Calibri"/>
                          <w:b/>
                          <w:bCs/>
                          <w:sz w:val="20"/>
                        </w:rPr>
                        <w:t>Теорія і методологія наукових досліджень</w:t>
                      </w:r>
                    </w:p>
                    <w:p w:rsidR="001A72D4" w:rsidRPr="001D2FE4" w:rsidRDefault="001A72D4" w:rsidP="001A72D4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A72D4" w:rsidRDefault="001A72D4" w:rsidP="001A72D4"/>
    <w:p w:rsidR="001A72D4" w:rsidRDefault="001A72D4" w:rsidP="001A72D4">
      <w:pPr>
        <w:tabs>
          <w:tab w:val="left" w:pos="2635"/>
        </w:tabs>
      </w:pPr>
      <w:r>
        <w:tab/>
      </w:r>
    </w:p>
    <w:p w:rsidR="001A72D4" w:rsidRDefault="001A72D4" w:rsidP="001A72D4"/>
    <w:p w:rsidR="001A72D4" w:rsidRDefault="001A72D4" w:rsidP="001A72D4"/>
    <w:p w:rsidR="001A72D4" w:rsidRPr="00F85350" w:rsidRDefault="001A72D4" w:rsidP="001A72D4"/>
    <w:p w:rsidR="001A72D4" w:rsidRPr="00F85350" w:rsidRDefault="002D5DD9" w:rsidP="001A72D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3E254A" wp14:editId="292975A8">
                <wp:simplePos x="0" y="0"/>
                <wp:positionH relativeFrom="column">
                  <wp:posOffset>3318522</wp:posOffset>
                </wp:positionH>
                <wp:positionV relativeFrom="paragraph">
                  <wp:posOffset>10328</wp:posOffset>
                </wp:positionV>
                <wp:extent cx="2492926" cy="637540"/>
                <wp:effectExtent l="57150" t="38100" r="79375" b="86360"/>
                <wp:wrapNone/>
                <wp:docPr id="21" name="Прямоугольник: скругленные угл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2926" cy="6375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2D4" w:rsidRPr="001D2FE4" w:rsidRDefault="001A72D4" w:rsidP="001A72D4">
                            <w:pPr>
                              <w:spacing w:before="71"/>
                              <w:ind w:left="495" w:right="151" w:hanging="495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D2FE4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Актуальні проблеми сучасної с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ловац</w:t>
                            </w:r>
                            <w:r w:rsidRPr="001D2FE4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ької літератури</w:t>
                            </w:r>
                          </w:p>
                          <w:p w:rsidR="001A72D4" w:rsidRDefault="001A72D4" w:rsidP="001A72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3E254A" id="Прямоугольник: скругленные углы 21" o:spid="_x0000_s1028" style="position:absolute;margin-left:261.3pt;margin-top:.8pt;width:196.3pt;height:5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1A72D4" w:rsidRPr="001D2FE4" w:rsidRDefault="001A72D4" w:rsidP="001A72D4">
                      <w:pPr>
                        <w:spacing w:before="71"/>
                        <w:ind w:left="495" w:right="151" w:hanging="495"/>
                        <w:jc w:val="both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r w:rsidRPr="001D2FE4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Актуальні проблеми сучасної с</w:t>
                      </w:r>
                      <w:r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ловац</w:t>
                      </w:r>
                      <w:r w:rsidRPr="001D2FE4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ької літератури</w:t>
                      </w:r>
                    </w:p>
                    <w:p w:rsidR="001A72D4" w:rsidRDefault="001A72D4" w:rsidP="001A72D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E6658C" wp14:editId="4FD26A20">
                <wp:simplePos x="0" y="0"/>
                <wp:positionH relativeFrom="margin">
                  <wp:posOffset>-184150</wp:posOffset>
                </wp:positionH>
                <wp:positionV relativeFrom="paragraph">
                  <wp:posOffset>10160</wp:posOffset>
                </wp:positionV>
                <wp:extent cx="2311400" cy="637540"/>
                <wp:effectExtent l="57150" t="38100" r="69850" b="86360"/>
                <wp:wrapNone/>
                <wp:docPr id="19" name="Прямоугольник: скругленные угл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0" cy="6375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2D4" w:rsidRPr="001D2FE4" w:rsidRDefault="001A72D4" w:rsidP="001A72D4">
                            <w:pPr>
                              <w:spacing w:before="74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D2FE4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Теорія літератури (мовою спеціалізації)</w:t>
                            </w:r>
                          </w:p>
                          <w:p w:rsidR="001A72D4" w:rsidRDefault="001A72D4" w:rsidP="001A72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E6658C" id="Прямоугольник: скругленные углы 19" o:spid="_x0000_s1029" style="position:absolute;margin-left:-14.5pt;margin-top:.8pt;width:182pt;height:50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1A72D4" w:rsidRPr="001D2FE4" w:rsidRDefault="001A72D4" w:rsidP="001A72D4">
                      <w:pPr>
                        <w:spacing w:before="74"/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1D2FE4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Теорія літератури (мовою спеціалізації)</w:t>
                      </w:r>
                    </w:p>
                    <w:p w:rsidR="001A72D4" w:rsidRDefault="001A72D4" w:rsidP="001A72D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A72D4" w:rsidRDefault="001A72D4" w:rsidP="001A72D4">
      <w:pPr>
        <w:jc w:val="right"/>
      </w:pPr>
    </w:p>
    <w:p w:rsidR="001A72D4" w:rsidRDefault="001A72D4" w:rsidP="001A72D4">
      <w:pPr>
        <w:jc w:val="right"/>
      </w:pPr>
    </w:p>
    <w:p w:rsidR="001A72D4" w:rsidRDefault="001A72D4" w:rsidP="001A72D4">
      <w:pPr>
        <w:jc w:val="right"/>
      </w:pPr>
    </w:p>
    <w:p w:rsidR="001A72D4" w:rsidRDefault="001A72D4" w:rsidP="001A72D4">
      <w:pPr>
        <w:jc w:val="right"/>
      </w:pPr>
    </w:p>
    <w:p w:rsidR="001A72D4" w:rsidRDefault="002D5DD9" w:rsidP="001A72D4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71D62B" wp14:editId="513209AF">
                <wp:simplePos x="0" y="0"/>
                <wp:positionH relativeFrom="column">
                  <wp:posOffset>3413413</wp:posOffset>
                </wp:positionH>
                <wp:positionV relativeFrom="paragraph">
                  <wp:posOffset>44510</wp:posOffset>
                </wp:positionV>
                <wp:extent cx="2396873" cy="526211"/>
                <wp:effectExtent l="57150" t="38100" r="80010" b="102870"/>
                <wp:wrapNone/>
                <wp:docPr id="39" name="Прямоугольник: скругленные углы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6873" cy="52621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2D4" w:rsidRPr="002D5DD9" w:rsidRDefault="001A72D4" w:rsidP="001A72D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D5DD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Актуальні проблеми </w:t>
                            </w:r>
                            <w:proofErr w:type="spellStart"/>
                            <w:r w:rsidRPr="002D5DD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транслатології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71D62B" id="Прямоугольник: скругленные углы 39" o:spid="_x0000_s1030" style="position:absolute;left:0;text-align:left;margin-left:268.75pt;margin-top:3.5pt;width:188.75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1A72D4" w:rsidRPr="002D5DD9" w:rsidRDefault="001A72D4" w:rsidP="001A72D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2D5DD9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Актуальні проблеми </w:t>
                      </w:r>
                      <w:proofErr w:type="spellStart"/>
                      <w:r w:rsidRPr="002D5DD9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транслатології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392E05" wp14:editId="0AA768F3">
                <wp:simplePos x="0" y="0"/>
                <wp:positionH relativeFrom="column">
                  <wp:posOffset>-175176</wp:posOffset>
                </wp:positionH>
                <wp:positionV relativeFrom="paragraph">
                  <wp:posOffset>44510</wp:posOffset>
                </wp:positionV>
                <wp:extent cx="2302510" cy="577970"/>
                <wp:effectExtent l="57150" t="38100" r="78740" b="88900"/>
                <wp:wrapNone/>
                <wp:docPr id="41" name="Прямоугольник: скругленные угл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2510" cy="57797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2D4" w:rsidRPr="001D2FE4" w:rsidRDefault="001A72D4" w:rsidP="001A72D4">
                            <w:pPr>
                              <w:spacing w:before="74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D2FE4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Теоретична граматика с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ловац</w:t>
                            </w:r>
                            <w:r w:rsidRPr="001D2FE4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ької мови</w:t>
                            </w:r>
                          </w:p>
                          <w:p w:rsidR="001A72D4" w:rsidRDefault="001A72D4" w:rsidP="001A72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392E05" id="Прямоугольник: скругленные углы 41" o:spid="_x0000_s1031" style="position:absolute;left:0;text-align:left;margin-left:-13.8pt;margin-top:3.5pt;width:181.3pt;height:4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1A72D4" w:rsidRPr="001D2FE4" w:rsidRDefault="001A72D4" w:rsidP="001A72D4">
                      <w:pPr>
                        <w:spacing w:before="74"/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1D2FE4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Теоретична граматика с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ловац</w:t>
                      </w:r>
                      <w:r w:rsidRPr="001D2FE4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ької мови</w:t>
                      </w:r>
                    </w:p>
                    <w:p w:rsidR="001A72D4" w:rsidRDefault="001A72D4" w:rsidP="001A72D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A72D4" w:rsidRDefault="001A72D4" w:rsidP="001A72D4">
      <w:pPr>
        <w:jc w:val="center"/>
      </w:pPr>
    </w:p>
    <w:p w:rsidR="001A72D4" w:rsidRPr="00796A80" w:rsidRDefault="001A72D4" w:rsidP="001A72D4"/>
    <w:p w:rsidR="001A72D4" w:rsidRPr="00796A80" w:rsidRDefault="001A72D4" w:rsidP="001A72D4"/>
    <w:p w:rsidR="001A72D4" w:rsidRPr="00796A80" w:rsidRDefault="002D5DD9" w:rsidP="001A72D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9FBB1E" wp14:editId="4EDA2DD0">
                <wp:simplePos x="0" y="0"/>
                <wp:positionH relativeFrom="column">
                  <wp:posOffset>1205266</wp:posOffset>
                </wp:positionH>
                <wp:positionV relativeFrom="paragraph">
                  <wp:posOffset>121381</wp:posOffset>
                </wp:positionV>
                <wp:extent cx="2284347" cy="526139"/>
                <wp:effectExtent l="57150" t="38100" r="78105" b="102870"/>
                <wp:wrapNone/>
                <wp:docPr id="38" name="Прямоугольник: скругленные угл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4347" cy="52613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2D4" w:rsidRPr="00F85350" w:rsidRDefault="001A72D4" w:rsidP="001A72D4">
                            <w:pPr>
                              <w:spacing w:before="71"/>
                              <w:ind w:left="495" w:right="151" w:hanging="495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8535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Практичний курс с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ловац</w:t>
                            </w:r>
                            <w:r w:rsidRPr="00F8535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ької мови (рівень С2)</w:t>
                            </w:r>
                            <w:r w:rsidRPr="00496937">
                              <w:t xml:space="preserve"> </w:t>
                            </w:r>
                          </w:p>
                          <w:p w:rsidR="001A72D4" w:rsidRDefault="001A72D4" w:rsidP="001A72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9FBB1E" id="Прямоугольник: скругленные углы 38" o:spid="_x0000_s1032" style="position:absolute;margin-left:94.9pt;margin-top:9.55pt;width:179.85pt;height:4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1A72D4" w:rsidRPr="00F85350" w:rsidRDefault="001A72D4" w:rsidP="001A72D4">
                      <w:pPr>
                        <w:spacing w:before="71"/>
                        <w:ind w:left="495" w:right="151" w:hanging="495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F8535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Практичний курс с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ловац</w:t>
                      </w:r>
                      <w:r w:rsidRPr="00F8535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ької мови (рівень С2)</w:t>
                      </w:r>
                      <w:r w:rsidRPr="00496937">
                        <w:t xml:space="preserve"> </w:t>
                      </w:r>
                    </w:p>
                    <w:p w:rsidR="001A72D4" w:rsidRDefault="001A72D4" w:rsidP="001A72D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AF7817" wp14:editId="1C9ED6B6">
                <wp:simplePos x="0" y="0"/>
                <wp:positionH relativeFrom="margin">
                  <wp:posOffset>-175260</wp:posOffset>
                </wp:positionH>
                <wp:positionV relativeFrom="paragraph">
                  <wp:posOffset>26035</wp:posOffset>
                </wp:positionV>
                <wp:extent cx="2302510" cy="621030"/>
                <wp:effectExtent l="57150" t="38100" r="78740" b="102870"/>
                <wp:wrapSquare wrapText="bothSides"/>
                <wp:docPr id="23" name="Прямоугольник: скругленные угл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2510" cy="62103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2D4" w:rsidRPr="00F85350" w:rsidRDefault="001A72D4" w:rsidP="001A72D4">
                            <w:pPr>
                              <w:spacing w:before="71"/>
                              <w:ind w:left="495" w:right="151" w:hanging="495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8535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Практичний курс с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ловац</w:t>
                            </w:r>
                            <w:r w:rsidRPr="00F8535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ької мови (рівень С2)</w:t>
                            </w:r>
                          </w:p>
                          <w:p w:rsidR="001A72D4" w:rsidRDefault="001A72D4" w:rsidP="001A72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AF7817" id="Прямоугольник: скругленные углы 23" o:spid="_x0000_s1033" style="position:absolute;margin-left:-13.8pt;margin-top:2.05pt;width:181.3pt;height:48.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1A72D4" w:rsidRPr="00F85350" w:rsidRDefault="001A72D4" w:rsidP="001A72D4">
                      <w:pPr>
                        <w:spacing w:before="71"/>
                        <w:ind w:left="495" w:right="151" w:hanging="495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F8535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Практичний курс с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ловац</w:t>
                      </w:r>
                      <w:r w:rsidRPr="00F8535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ької мови (рівень С2)</w:t>
                      </w:r>
                    </w:p>
                    <w:p w:rsidR="001A72D4" w:rsidRDefault="001A72D4" w:rsidP="001A72D4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1A72D4" w:rsidRPr="00796A80" w:rsidRDefault="001A72D4" w:rsidP="001A72D4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FA7EE6" wp14:editId="3AE2EAAA">
                <wp:simplePos x="0" y="0"/>
                <wp:positionH relativeFrom="column">
                  <wp:posOffset>5289246</wp:posOffset>
                </wp:positionH>
                <wp:positionV relativeFrom="paragraph">
                  <wp:posOffset>84262</wp:posOffset>
                </wp:positionV>
                <wp:extent cx="483787" cy="7952"/>
                <wp:effectExtent l="0" t="0" r="31115" b="3048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787" cy="79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353FB1" id="Прямая соединительная линия 61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5pt,6.65pt" to="454.6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" strokecolor="#4579b8 [3044]"/>
            </w:pict>
          </mc:Fallback>
        </mc:AlternateContent>
      </w:r>
    </w:p>
    <w:p w:rsidR="001A72D4" w:rsidRPr="00796A80" w:rsidRDefault="001A72D4" w:rsidP="001A72D4"/>
    <w:p w:rsidR="001A72D4" w:rsidRPr="00796A80" w:rsidRDefault="001A72D4" w:rsidP="001A72D4"/>
    <w:p w:rsidR="001A72D4" w:rsidRPr="00796A80" w:rsidRDefault="001A72D4" w:rsidP="001A72D4"/>
    <w:p w:rsidR="001A72D4" w:rsidRPr="00796A80" w:rsidRDefault="002D5DD9" w:rsidP="001A72D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CD3844" wp14:editId="56F4495D">
                <wp:simplePos x="0" y="0"/>
                <wp:positionH relativeFrom="column">
                  <wp:posOffset>-132044</wp:posOffset>
                </wp:positionH>
                <wp:positionV relativeFrom="paragraph">
                  <wp:posOffset>43420</wp:posOffset>
                </wp:positionV>
                <wp:extent cx="2113280" cy="534837"/>
                <wp:effectExtent l="57150" t="38100" r="77470" b="93980"/>
                <wp:wrapNone/>
                <wp:docPr id="29" name="Прямоугольник: скругленные угл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280" cy="53483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2D4" w:rsidRPr="00F85350" w:rsidRDefault="001A72D4" w:rsidP="001A72D4">
                            <w:pPr>
                              <w:spacing w:before="72"/>
                              <w:ind w:left="519" w:right="303" w:hanging="519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85350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Педагогіка та психологія вищої школи</w:t>
                            </w:r>
                          </w:p>
                          <w:p w:rsidR="001A72D4" w:rsidRDefault="001A72D4" w:rsidP="001A72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CD3844" id="Прямоугольник: скругленные углы 29" o:spid="_x0000_s1034" style="position:absolute;margin-left:-10.4pt;margin-top:3.4pt;width:166.4pt;height:4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1A72D4" w:rsidRPr="00F85350" w:rsidRDefault="001A72D4" w:rsidP="001A72D4">
                      <w:pPr>
                        <w:spacing w:before="72"/>
                        <w:ind w:left="519" w:right="303" w:hanging="519"/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F85350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Педагогіка та психологія вищої школи</w:t>
                      </w:r>
                    </w:p>
                    <w:p w:rsidR="001A72D4" w:rsidRDefault="001A72D4" w:rsidP="001A72D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A72D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8712BF" wp14:editId="75E6F18A">
                <wp:simplePos x="0" y="0"/>
                <wp:positionH relativeFrom="column">
                  <wp:posOffset>3128741</wp:posOffset>
                </wp:positionH>
                <wp:positionV relativeFrom="paragraph">
                  <wp:posOffset>43421</wp:posOffset>
                </wp:positionV>
                <wp:extent cx="2898475" cy="586596"/>
                <wp:effectExtent l="57150" t="38100" r="73660" b="99695"/>
                <wp:wrapNone/>
                <wp:docPr id="30" name="Прямоугольник: скругленные угл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8475" cy="58659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2D4" w:rsidRPr="00571B26" w:rsidRDefault="001A72D4" w:rsidP="001A72D4">
                            <w:pPr>
                              <w:widowControl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ru-RU" w:eastAsia="ru-RU"/>
                              </w:rPr>
                            </w:pPr>
                            <w:r w:rsidRPr="004969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ru-RU" w:eastAsia="ru-RU"/>
                              </w:rPr>
                              <w:t xml:space="preserve">Методика </w:t>
                            </w:r>
                            <w:proofErr w:type="spellStart"/>
                            <w:r w:rsidRPr="004969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ru-RU" w:eastAsia="ru-RU"/>
                              </w:rPr>
                              <w:t>викладання</w:t>
                            </w:r>
                            <w:proofErr w:type="spellEnd"/>
                            <w:r w:rsidRPr="004969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ru-RU" w:eastAsia="ru-RU"/>
                              </w:rPr>
                              <w:t xml:space="preserve"> </w:t>
                            </w:r>
                            <w:proofErr w:type="spellStart"/>
                            <w:r w:rsidRPr="004969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ru-RU" w:eastAsia="ru-RU"/>
                              </w:rPr>
                              <w:t>с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ru-RU" w:eastAsia="ru-RU"/>
                              </w:rPr>
                              <w:t>ловац</w:t>
                            </w:r>
                            <w:r w:rsidRPr="004969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ru-RU" w:eastAsia="ru-RU"/>
                              </w:rPr>
                              <w:t>ької</w:t>
                            </w:r>
                            <w:proofErr w:type="spellEnd"/>
                            <w:r w:rsidRPr="004969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ru-RU" w:eastAsia="ru-RU"/>
                              </w:rPr>
                              <w:t xml:space="preserve"> </w:t>
                            </w:r>
                            <w:proofErr w:type="spellStart"/>
                            <w:r w:rsidRPr="004969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ru-RU" w:eastAsia="ru-RU"/>
                              </w:rPr>
                              <w:t>мови</w:t>
                            </w:r>
                            <w:proofErr w:type="spellEnd"/>
                            <w:r w:rsidRPr="004969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ru-RU" w:eastAsia="ru-RU"/>
                              </w:rPr>
                              <w:t xml:space="preserve"> та </w:t>
                            </w:r>
                            <w:proofErr w:type="spellStart"/>
                            <w:r w:rsidRPr="004969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ru-RU" w:eastAsia="ru-RU"/>
                              </w:rPr>
                              <w:t>літератури</w:t>
                            </w:r>
                            <w:proofErr w:type="spellEnd"/>
                            <w:r w:rsidRPr="004969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ru-RU" w:eastAsia="ru-RU"/>
                              </w:rPr>
                              <w:t xml:space="preserve"> у </w:t>
                            </w:r>
                            <w:proofErr w:type="spellStart"/>
                            <w:r w:rsidRPr="004969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ru-RU" w:eastAsia="ru-RU"/>
                              </w:rPr>
                              <w:t>вищій</w:t>
                            </w:r>
                            <w:proofErr w:type="spellEnd"/>
                            <w:r w:rsidRPr="004969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ru-RU" w:eastAsia="ru-RU"/>
                              </w:rPr>
                              <w:t xml:space="preserve"> </w:t>
                            </w:r>
                            <w:proofErr w:type="spellStart"/>
                            <w:r w:rsidRPr="004969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ru-RU" w:eastAsia="ru-RU"/>
                              </w:rPr>
                              <w:t>школі</w:t>
                            </w:r>
                            <w:proofErr w:type="spellEnd"/>
                          </w:p>
                          <w:p w:rsidR="001A72D4" w:rsidRPr="00496937" w:rsidRDefault="001A72D4" w:rsidP="001A72D4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8712BF" id="Прямоугольник: скругленные углы 30" o:spid="_x0000_s1035" style="position:absolute;margin-left:246.35pt;margin-top:3.4pt;width:228.25pt;height:46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1A72D4" w:rsidRPr="00571B26" w:rsidRDefault="001A72D4" w:rsidP="001A72D4">
                      <w:pPr>
                        <w:widowControl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ru-RU" w:eastAsia="ru-RU"/>
                        </w:rPr>
                      </w:pPr>
                      <w:r w:rsidRPr="004969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ru-RU" w:eastAsia="ru-RU"/>
                        </w:rPr>
                        <w:t xml:space="preserve">Методика </w:t>
                      </w:r>
                      <w:proofErr w:type="spellStart"/>
                      <w:r w:rsidRPr="004969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ru-RU" w:eastAsia="ru-RU"/>
                        </w:rPr>
                        <w:t>викладання</w:t>
                      </w:r>
                      <w:proofErr w:type="spellEnd"/>
                      <w:r w:rsidRPr="004969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ru-RU" w:eastAsia="ru-RU"/>
                        </w:rPr>
                        <w:t xml:space="preserve"> </w:t>
                      </w:r>
                      <w:proofErr w:type="spellStart"/>
                      <w:r w:rsidRPr="004969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ru-RU" w:eastAsia="ru-RU"/>
                        </w:rPr>
                        <w:t>с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ru-RU" w:eastAsia="ru-RU"/>
                        </w:rPr>
                        <w:t>ловац</w:t>
                      </w:r>
                      <w:r w:rsidRPr="004969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ru-RU" w:eastAsia="ru-RU"/>
                        </w:rPr>
                        <w:t>ької</w:t>
                      </w:r>
                      <w:proofErr w:type="spellEnd"/>
                      <w:r w:rsidRPr="004969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ru-RU" w:eastAsia="ru-RU"/>
                        </w:rPr>
                        <w:t xml:space="preserve"> </w:t>
                      </w:r>
                      <w:proofErr w:type="spellStart"/>
                      <w:r w:rsidRPr="004969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ru-RU" w:eastAsia="ru-RU"/>
                        </w:rPr>
                        <w:t>мови</w:t>
                      </w:r>
                      <w:proofErr w:type="spellEnd"/>
                      <w:r w:rsidRPr="004969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ru-RU" w:eastAsia="ru-RU"/>
                        </w:rPr>
                        <w:t xml:space="preserve"> та </w:t>
                      </w:r>
                      <w:proofErr w:type="spellStart"/>
                      <w:r w:rsidRPr="004969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ru-RU" w:eastAsia="ru-RU"/>
                        </w:rPr>
                        <w:t>літератури</w:t>
                      </w:r>
                      <w:proofErr w:type="spellEnd"/>
                      <w:r w:rsidRPr="004969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ru-RU" w:eastAsia="ru-RU"/>
                        </w:rPr>
                        <w:t xml:space="preserve"> у </w:t>
                      </w:r>
                      <w:proofErr w:type="spellStart"/>
                      <w:r w:rsidRPr="004969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ru-RU" w:eastAsia="ru-RU"/>
                        </w:rPr>
                        <w:t>вищій</w:t>
                      </w:r>
                      <w:proofErr w:type="spellEnd"/>
                      <w:r w:rsidRPr="004969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ru-RU" w:eastAsia="ru-RU"/>
                        </w:rPr>
                        <w:t xml:space="preserve"> </w:t>
                      </w:r>
                      <w:proofErr w:type="spellStart"/>
                      <w:r w:rsidRPr="004969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ru-RU" w:eastAsia="ru-RU"/>
                        </w:rPr>
                        <w:t>школі</w:t>
                      </w:r>
                      <w:proofErr w:type="spellEnd"/>
                    </w:p>
                    <w:p w:rsidR="001A72D4" w:rsidRPr="00496937" w:rsidRDefault="001A72D4" w:rsidP="001A72D4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A72D4" w:rsidRPr="00796A80" w:rsidRDefault="001A72D4" w:rsidP="001A72D4"/>
    <w:p w:rsidR="001A72D4" w:rsidRPr="00796A80" w:rsidRDefault="001A72D4" w:rsidP="001A72D4"/>
    <w:p w:rsidR="001A72D4" w:rsidRPr="00796A80" w:rsidRDefault="001A72D4" w:rsidP="001A72D4"/>
    <w:p w:rsidR="001A72D4" w:rsidRPr="00796A80" w:rsidRDefault="002D5DD9" w:rsidP="001A72D4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5FCE855" wp14:editId="4269C47F">
                <wp:simplePos x="0" y="0"/>
                <wp:positionH relativeFrom="column">
                  <wp:posOffset>3529330</wp:posOffset>
                </wp:positionH>
                <wp:positionV relativeFrom="paragraph">
                  <wp:posOffset>100965</wp:posOffset>
                </wp:positionV>
                <wp:extent cx="2199640" cy="361315"/>
                <wp:effectExtent l="57150" t="38100" r="67310" b="95885"/>
                <wp:wrapNone/>
                <wp:docPr id="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640" cy="36131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DD9" w:rsidRPr="002D5DD9" w:rsidRDefault="002D5DD9" w:rsidP="002D5DD9">
                            <w:pPr>
                              <w:jc w:val="center"/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2D5DD9"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  <w:t xml:space="preserve">Вибірковий Компонент </w:t>
                            </w:r>
                            <w:r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:rsidR="001A72D4" w:rsidRDefault="001A72D4" w:rsidP="001A72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CE855" id="Прямоугольник: скругленные углы 5" o:spid="_x0000_s1036" style="position:absolute;margin-left:277.9pt;margin-top:7.95pt;width:173.2pt;height:28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2D5DD9" w:rsidRPr="002D5DD9" w:rsidRDefault="002D5DD9" w:rsidP="002D5DD9">
                      <w:pPr>
                        <w:jc w:val="center"/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</w:pPr>
                      <w:r w:rsidRPr="002D5DD9"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  <w:t xml:space="preserve">Вибірковий Компонент </w:t>
                      </w:r>
                      <w:r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  <w:t>4</w:t>
                      </w:r>
                    </w:p>
                    <w:p w:rsidR="001A72D4" w:rsidRDefault="001A72D4" w:rsidP="001A72D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A72D4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070553D" wp14:editId="0082D39D">
                <wp:simplePos x="0" y="0"/>
                <wp:positionH relativeFrom="column">
                  <wp:posOffset>-71659</wp:posOffset>
                </wp:positionH>
                <wp:positionV relativeFrom="paragraph">
                  <wp:posOffset>68532</wp:posOffset>
                </wp:positionV>
                <wp:extent cx="2199520" cy="333955"/>
                <wp:effectExtent l="0" t="0" r="10795" b="28575"/>
                <wp:wrapNone/>
                <wp:docPr id="10" name="Прямоугольник: скругленные угл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520" cy="33395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72D4" w:rsidRPr="002D5DD9" w:rsidRDefault="001A72D4" w:rsidP="001A72D4">
                            <w:pPr>
                              <w:jc w:val="center"/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2D5DD9"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  <w:t>В</w:t>
                            </w:r>
                            <w:r w:rsidR="002D5DD9" w:rsidRPr="002D5DD9"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  <w:t xml:space="preserve">ибірковий </w:t>
                            </w:r>
                            <w:r w:rsidRPr="002D5DD9"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  <w:t>К</w:t>
                            </w:r>
                            <w:r w:rsidR="002D5DD9" w:rsidRPr="002D5DD9"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  <w:t>омпонент</w:t>
                            </w:r>
                            <w:r w:rsidRPr="002D5DD9"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70553D" id="Прямоугольник: скругленные углы 10" o:spid="_x0000_s1037" style="position:absolute;margin-left:-5.65pt;margin-top:5.4pt;width:173.2pt;height:26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" fillcolor="#ccc0d9 [1303]" strokecolor="#243f60 [1604]" strokeweight="2pt">
                <v:textbox>
                  <w:txbxContent>
                    <w:p w:rsidR="001A72D4" w:rsidRPr="002D5DD9" w:rsidRDefault="001A72D4" w:rsidP="001A72D4">
                      <w:pPr>
                        <w:jc w:val="center"/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</w:pPr>
                      <w:r w:rsidRPr="002D5DD9"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  <w:t>В</w:t>
                      </w:r>
                      <w:r w:rsidR="002D5DD9" w:rsidRPr="002D5DD9"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  <w:t xml:space="preserve">ибірковий </w:t>
                      </w:r>
                      <w:r w:rsidRPr="002D5DD9"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  <w:t>К</w:t>
                      </w:r>
                      <w:r w:rsidR="002D5DD9" w:rsidRPr="002D5DD9"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  <w:t>омпонент</w:t>
                      </w:r>
                      <w:r w:rsidRPr="002D5DD9"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  <w:t xml:space="preserve"> 1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72D4" w:rsidRDefault="001A72D4" w:rsidP="001A72D4"/>
    <w:p w:rsidR="001A72D4" w:rsidRDefault="001A72D4" w:rsidP="001A72D4">
      <w:pPr>
        <w:tabs>
          <w:tab w:val="left" w:pos="8626"/>
        </w:tabs>
      </w:pPr>
      <w:r>
        <w:tab/>
      </w:r>
    </w:p>
    <w:p w:rsidR="001A72D4" w:rsidRDefault="002D5DD9" w:rsidP="001A72D4">
      <w:pPr>
        <w:tabs>
          <w:tab w:val="left" w:pos="862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B995158" wp14:editId="43D28618">
                <wp:simplePos x="0" y="0"/>
                <wp:positionH relativeFrom="column">
                  <wp:posOffset>3548380</wp:posOffset>
                </wp:positionH>
                <wp:positionV relativeFrom="paragraph">
                  <wp:posOffset>93345</wp:posOffset>
                </wp:positionV>
                <wp:extent cx="2199640" cy="372110"/>
                <wp:effectExtent l="0" t="0" r="10160" b="27940"/>
                <wp:wrapNone/>
                <wp:docPr id="7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640" cy="37211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5DD9" w:rsidRPr="002D5DD9" w:rsidRDefault="002D5DD9" w:rsidP="002D5DD9">
                            <w:pPr>
                              <w:jc w:val="center"/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2D5DD9"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  <w:t xml:space="preserve">Вибірковий Компонент </w:t>
                            </w:r>
                            <w:r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:rsidR="001A72D4" w:rsidRDefault="001A72D4" w:rsidP="001A72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95158" id="Прямоугольник: скругленные углы 7" o:spid="_x0000_s1038" style="position:absolute;margin-left:279.4pt;margin-top:7.35pt;width:173.2pt;height:29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" fillcolor="#ccc0d9 [1303]" strokecolor="#243f60 [1604]" strokeweight="2pt">
                <v:textbox>
                  <w:txbxContent>
                    <w:p w:rsidR="002D5DD9" w:rsidRPr="002D5DD9" w:rsidRDefault="002D5DD9" w:rsidP="002D5DD9">
                      <w:pPr>
                        <w:jc w:val="center"/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</w:pPr>
                      <w:r w:rsidRPr="002D5DD9"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  <w:t xml:space="preserve">Вибірковий Компонент </w:t>
                      </w:r>
                      <w:r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  <w:t>5</w:t>
                      </w:r>
                    </w:p>
                    <w:p w:rsidR="001A72D4" w:rsidRDefault="001A72D4" w:rsidP="001A72D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A72D4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EEADD87" wp14:editId="03414FA6">
                <wp:simplePos x="0" y="0"/>
                <wp:positionH relativeFrom="column">
                  <wp:posOffset>-71659</wp:posOffset>
                </wp:positionH>
                <wp:positionV relativeFrom="paragraph">
                  <wp:posOffset>103098</wp:posOffset>
                </wp:positionV>
                <wp:extent cx="2199520" cy="372110"/>
                <wp:effectExtent l="57150" t="38100" r="67945" b="104140"/>
                <wp:wrapNone/>
                <wp:docPr id="4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520" cy="37211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DD9" w:rsidRPr="002D5DD9" w:rsidRDefault="002D5DD9" w:rsidP="002D5DD9">
                            <w:pPr>
                              <w:jc w:val="center"/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2D5DD9"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  <w:t xml:space="preserve">Вибірковий Компонент </w:t>
                            </w:r>
                            <w:r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:rsidR="001A72D4" w:rsidRDefault="001A72D4" w:rsidP="001A72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EADD87" id="Прямоугольник: скругленные углы 4" o:spid="_x0000_s1039" style="position:absolute;margin-left:-5.65pt;margin-top:8.1pt;width:173.2pt;height:29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" fillcolor="#fbd4b4 [1305]" strokecolor="#795d9b [3047]">
                <v:shadow on="t" color="black" opacity="24903f" origin=",.5" offset="0,.55556mm"/>
                <v:textbox>
                  <w:txbxContent>
                    <w:p w:rsidR="002D5DD9" w:rsidRPr="002D5DD9" w:rsidRDefault="002D5DD9" w:rsidP="002D5DD9">
                      <w:pPr>
                        <w:jc w:val="center"/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</w:pPr>
                      <w:r w:rsidRPr="002D5DD9"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  <w:t xml:space="preserve">Вибірковий Компонент </w:t>
                      </w:r>
                      <w:r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  <w:t>2</w:t>
                      </w:r>
                    </w:p>
                    <w:p w:rsidR="001A72D4" w:rsidRDefault="001A72D4" w:rsidP="001A72D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A72D4" w:rsidRDefault="001A72D4" w:rsidP="001A72D4">
      <w:pPr>
        <w:tabs>
          <w:tab w:val="left" w:pos="8626"/>
        </w:tabs>
      </w:pPr>
    </w:p>
    <w:p w:rsidR="001A72D4" w:rsidRDefault="001A72D4" w:rsidP="001A72D4">
      <w:pPr>
        <w:tabs>
          <w:tab w:val="left" w:pos="8626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1A72D4" w:rsidRDefault="00C95450" w:rsidP="001A72D4">
      <w:pPr>
        <w:tabs>
          <w:tab w:val="left" w:pos="8626"/>
        </w:tabs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E9295" wp14:editId="0C0A3B45">
                <wp:simplePos x="0" y="0"/>
                <wp:positionH relativeFrom="column">
                  <wp:posOffset>3548380</wp:posOffset>
                </wp:positionH>
                <wp:positionV relativeFrom="paragraph">
                  <wp:posOffset>115570</wp:posOffset>
                </wp:positionV>
                <wp:extent cx="2199640" cy="339725"/>
                <wp:effectExtent l="57150" t="38100" r="67310" b="98425"/>
                <wp:wrapNone/>
                <wp:docPr id="70" name="Прямоугольник: скругленные углы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640" cy="3397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DD9" w:rsidRPr="002D5DD9" w:rsidRDefault="002D5DD9" w:rsidP="002D5DD9">
                            <w:pPr>
                              <w:jc w:val="center"/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2D5DD9"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  <w:t>Вибірковий Компонент</w:t>
                            </w:r>
                            <w:r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  <w:t xml:space="preserve"> 6</w:t>
                            </w:r>
                          </w:p>
                          <w:p w:rsidR="001A72D4" w:rsidRPr="006F3C8C" w:rsidRDefault="001A72D4" w:rsidP="001A72D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BE9295" id="Прямоугольник: скругленные углы 70" o:spid="_x0000_s1040" style="position:absolute;margin-left:279.4pt;margin-top:9.1pt;width:173.2pt;height: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2D5DD9" w:rsidRPr="002D5DD9" w:rsidRDefault="002D5DD9" w:rsidP="002D5DD9">
                      <w:pPr>
                        <w:jc w:val="center"/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</w:pPr>
                      <w:r w:rsidRPr="002D5DD9"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  <w:t>Вибірковий Компонент</w:t>
                      </w:r>
                      <w:r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  <w:t xml:space="preserve"> 6</w:t>
                      </w:r>
                    </w:p>
                    <w:p w:rsidR="001A72D4" w:rsidRPr="006F3C8C" w:rsidRDefault="001A72D4" w:rsidP="001A72D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D5DD9"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907112" wp14:editId="634EC9C8">
                <wp:simplePos x="0" y="0"/>
                <wp:positionH relativeFrom="column">
                  <wp:posOffset>-71755</wp:posOffset>
                </wp:positionH>
                <wp:positionV relativeFrom="paragraph">
                  <wp:posOffset>144145</wp:posOffset>
                </wp:positionV>
                <wp:extent cx="2259965" cy="339725"/>
                <wp:effectExtent l="57150" t="38100" r="83185" b="98425"/>
                <wp:wrapNone/>
                <wp:docPr id="69" name="Прямоугольник: скругленные углы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3397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2D4" w:rsidRPr="002D5DD9" w:rsidRDefault="002D5DD9" w:rsidP="002D5DD9">
                            <w:pPr>
                              <w:jc w:val="center"/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2D5DD9"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  <w:t>Вибірковий Компонент</w:t>
                            </w:r>
                            <w:r w:rsidR="001A72D4" w:rsidRPr="006F3C8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1A72D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907112" id="Прямоугольник: скругленные углы 69" o:spid="_x0000_s1041" style="position:absolute;margin-left:-5.65pt;margin-top:11.35pt;width:177.95pt;height: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1A72D4" w:rsidRPr="002D5DD9" w:rsidRDefault="002D5DD9" w:rsidP="002D5DD9">
                      <w:pPr>
                        <w:jc w:val="center"/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</w:pPr>
                      <w:r w:rsidRPr="002D5DD9"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  <w:t>Вибірковий Компонент</w:t>
                      </w:r>
                      <w:r w:rsidR="001A72D4" w:rsidRPr="006F3C8C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="001A72D4">
                        <w:rPr>
                          <w:rFonts w:asciiTheme="minorHAnsi" w:hAnsiTheme="minorHAnsi" w:cstheme="minorHAnsi"/>
                          <w:b/>
                          <w:bCs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72D4" w:rsidRDefault="001A72D4" w:rsidP="001A72D4">
      <w:pPr>
        <w:tabs>
          <w:tab w:val="left" w:pos="8626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1A72D4" w:rsidRPr="002D5DD9" w:rsidRDefault="001A72D4" w:rsidP="002D5DD9">
      <w:pPr>
        <w:tabs>
          <w:tab w:val="left" w:pos="8626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96A80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Pr="00796A80">
        <w:rPr>
          <w:rFonts w:asciiTheme="minorHAnsi" w:hAnsiTheme="minorHAnsi" w:cstheme="minorHAnsi"/>
          <w:b/>
          <w:bCs/>
          <w:spacing w:val="-5"/>
          <w:sz w:val="28"/>
          <w:szCs w:val="28"/>
        </w:rPr>
        <w:t xml:space="preserve"> </w:t>
      </w:r>
      <w:r w:rsidRPr="00796A80">
        <w:rPr>
          <w:rFonts w:asciiTheme="minorHAnsi" w:hAnsiTheme="minorHAnsi" w:cstheme="minorHAnsi"/>
          <w:b/>
          <w:bCs/>
          <w:sz w:val="28"/>
          <w:szCs w:val="28"/>
        </w:rPr>
        <w:t>семестр</w:t>
      </w:r>
    </w:p>
    <w:p w:rsidR="001A72D4" w:rsidRDefault="0053798C" w:rsidP="001A72D4">
      <w:pPr>
        <w:pStyle w:val="1"/>
        <w:rPr>
          <w:rFonts w:ascii="Courier New" w:eastAsia="Courier New" w:hAnsi="Courier New" w:cs="Courier New"/>
          <w:b w:val="0"/>
          <w:bCs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F6484C1" wp14:editId="4E45D7EC">
                <wp:simplePos x="0" y="0"/>
                <wp:positionH relativeFrom="column">
                  <wp:posOffset>1417320</wp:posOffset>
                </wp:positionH>
                <wp:positionV relativeFrom="paragraph">
                  <wp:posOffset>61595</wp:posOffset>
                </wp:positionV>
                <wp:extent cx="2766695" cy="377235"/>
                <wp:effectExtent l="0" t="0" r="14605" b="22860"/>
                <wp:wrapNone/>
                <wp:docPr id="46" name="Прямоугольник: скругленные углы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695" cy="37723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2D4" w:rsidRPr="00796A80" w:rsidRDefault="001A72D4" w:rsidP="001A72D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796A8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Перекладацька практика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6484C1" id="Прямоугольник: скругленные углы 46" o:spid="_x0000_s1042" style="position:absolute;margin-left:111.6pt;margin-top:4.85pt;width:217.85pt;height:29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1A72D4" w:rsidRPr="00796A80" w:rsidRDefault="001A72D4" w:rsidP="001A72D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96A80">
                        <w:rPr>
                          <w:rFonts w:asciiTheme="minorHAnsi" w:hAnsiTheme="minorHAnsi" w:cstheme="minorHAnsi"/>
                          <w:b/>
                          <w:bCs/>
                        </w:rPr>
                        <w:t>Перекладацька практика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72D4" w:rsidRDefault="0053798C" w:rsidP="001A72D4">
      <w:pPr>
        <w:pStyle w:val="1"/>
        <w:rPr>
          <w:rFonts w:ascii="Courier New" w:eastAsia="Courier New" w:hAnsi="Courier New" w:cs="Courier New"/>
          <w:b w:val="0"/>
          <w:bCs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86E7EF" wp14:editId="707C9942">
                <wp:simplePos x="0" y="0"/>
                <wp:positionH relativeFrom="column">
                  <wp:posOffset>1455420</wp:posOffset>
                </wp:positionH>
                <wp:positionV relativeFrom="paragraph">
                  <wp:posOffset>36830</wp:posOffset>
                </wp:positionV>
                <wp:extent cx="2717800" cy="395785"/>
                <wp:effectExtent l="0" t="0" r="25400" b="10795"/>
                <wp:wrapNone/>
                <wp:docPr id="44" name="Прямоугольник: скругленные углы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0" cy="39578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2D4" w:rsidRPr="00796A80" w:rsidRDefault="001A72D4" w:rsidP="001A72D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796A8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Асистентська практика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86E7EF" id="Прямоугольник: скругленные углы 44" o:spid="_x0000_s1043" style="position:absolute;margin-left:114.6pt;margin-top:2.9pt;width:214pt;height:31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1A72D4" w:rsidRPr="00796A80" w:rsidRDefault="001A72D4" w:rsidP="001A72D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96A80">
                        <w:rPr>
                          <w:rFonts w:asciiTheme="minorHAnsi" w:hAnsiTheme="minorHAnsi" w:cstheme="minorHAnsi"/>
                          <w:b/>
                          <w:bCs/>
                        </w:rPr>
                        <w:t>Асистентська практика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2D5DD9" w:rsidRPr="002D5DD9" w:rsidRDefault="0053798C" w:rsidP="002D5DD9">
      <w:r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B60AD8" wp14:editId="65CAF787">
                <wp:simplePos x="0" y="0"/>
                <wp:positionH relativeFrom="column">
                  <wp:posOffset>1431925</wp:posOffset>
                </wp:positionH>
                <wp:positionV relativeFrom="paragraph">
                  <wp:posOffset>59055</wp:posOffset>
                </wp:positionV>
                <wp:extent cx="2742565" cy="413271"/>
                <wp:effectExtent l="0" t="0" r="19685" b="25400"/>
                <wp:wrapNone/>
                <wp:docPr id="43" name="Прямоугольник: скругленные угл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2565" cy="41327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2D4" w:rsidRPr="00796A80" w:rsidRDefault="001A72D4" w:rsidP="001A72D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796A8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Науково-дослідна практика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B60AD8" id="Прямоугольник: скругленные углы 43" o:spid="_x0000_s1044" style="position:absolute;margin-left:112.75pt;margin-top:4.65pt;width:215.95pt;height:3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1A72D4" w:rsidRPr="00796A80" w:rsidRDefault="001A72D4" w:rsidP="001A72D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96A80">
                        <w:rPr>
                          <w:rFonts w:asciiTheme="minorHAnsi" w:hAnsiTheme="minorHAnsi" w:cstheme="minorHAnsi"/>
                          <w:b/>
                          <w:bCs/>
                        </w:rPr>
                        <w:t>Науково-дослідна практика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72D4" w:rsidRPr="00307907" w:rsidRDefault="001A72D4" w:rsidP="001A72D4">
      <w:pPr>
        <w:jc w:val="center"/>
      </w:pPr>
    </w:p>
    <w:p w:rsidR="001A72D4" w:rsidRDefault="001A72D4" w:rsidP="001A72D4"/>
    <w:p w:rsidR="006E7F9C" w:rsidRDefault="0053798C">
      <w:r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130E6" wp14:editId="278DC24B">
                <wp:simplePos x="0" y="0"/>
                <wp:positionH relativeFrom="column">
                  <wp:posOffset>1419225</wp:posOffset>
                </wp:positionH>
                <wp:positionV relativeFrom="paragraph">
                  <wp:posOffset>53975</wp:posOffset>
                </wp:positionV>
                <wp:extent cx="2719070" cy="560213"/>
                <wp:effectExtent l="57150" t="38100" r="81280" b="87630"/>
                <wp:wrapNone/>
                <wp:docPr id="42" name="Прямоугольник: скругленные углы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9070" cy="56021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2D4" w:rsidRPr="00796A80" w:rsidRDefault="001A72D4" w:rsidP="001A72D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796A8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Виконання дипломної роботи магістра із захистом ЕК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1130E6" id="Прямоугольник: скругленные углы 42" o:spid="_x0000_s1045" style="position:absolute;margin-left:111.75pt;margin-top:4.25pt;width:214.1pt;height:4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1A72D4" w:rsidRPr="00796A80" w:rsidRDefault="001A72D4" w:rsidP="001A72D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96A80">
                        <w:rPr>
                          <w:rFonts w:asciiTheme="minorHAnsi" w:hAnsiTheme="minorHAnsi" w:cstheme="minorHAnsi"/>
                          <w:b/>
                          <w:bCs/>
                        </w:rPr>
                        <w:t>Виконання дипломної роботи магістра із захистом ЕК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GoBack"/>
      <w:bookmarkEnd w:id="0"/>
    </w:p>
    <w:sectPr w:rsidR="006E7F9C" w:rsidSect="00C95450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335"/>
    <w:rsid w:val="001A72D4"/>
    <w:rsid w:val="002D5DD9"/>
    <w:rsid w:val="0053798C"/>
    <w:rsid w:val="006E7F9C"/>
    <w:rsid w:val="00906E39"/>
    <w:rsid w:val="00C95450"/>
    <w:rsid w:val="00E6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2867"/>
  <w15:docId w15:val="{7776814E-DEA2-4896-8E14-B70AFDDA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72D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1A72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2D4"/>
    <w:rPr>
      <w:rFonts w:asciiTheme="majorHAnsi" w:eastAsiaTheme="majorEastAsia" w:hAnsiTheme="majorHAnsi" w:cstheme="majorBidi"/>
      <w:b/>
      <w:bCs/>
      <w:color w:val="365F91" w:themeColor="accent1" w:themeShade="B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331</Words>
  <Characters>190</Characters>
  <Application>Microsoft Office Word</Application>
  <DocSecurity>0</DocSecurity>
  <Lines>1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Галя</cp:lastModifiedBy>
  <cp:revision>6</cp:revision>
  <dcterms:created xsi:type="dcterms:W3CDTF">2022-07-28T11:46:00Z</dcterms:created>
  <dcterms:modified xsi:type="dcterms:W3CDTF">2022-07-29T06:45:00Z</dcterms:modified>
</cp:coreProperties>
</file>