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7967DC" w14:textId="7FBCAEE5" w:rsidR="009F1978" w:rsidRDefault="00DF7785" w:rsidP="00DF7785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DF7785">
        <w:rPr>
          <w:rFonts w:ascii="Times New Roman" w:hAnsi="Times New Roman" w:cs="Times New Roman"/>
          <w:b/>
          <w:bCs/>
          <w:sz w:val="32"/>
          <w:szCs w:val="32"/>
        </w:rPr>
        <w:t>ОГОЛОШЕННЯ</w:t>
      </w:r>
    </w:p>
    <w:p w14:paraId="048E7DE2" w14:textId="697FEFC9" w:rsidR="00DF7785" w:rsidRDefault="00DF7785" w:rsidP="00DF7785">
      <w:pPr>
        <w:jc w:val="both"/>
        <w:rPr>
          <w:rFonts w:ascii="Times New Roman" w:hAnsi="Times New Roman" w:cs="Times New Roman"/>
          <w:b/>
          <w:bCs/>
          <w:sz w:val="32"/>
          <w:szCs w:val="32"/>
        </w:rPr>
      </w:pPr>
    </w:p>
    <w:p w14:paraId="6C1EE40F" w14:textId="21F8FABC" w:rsidR="00DF7785" w:rsidRPr="004C569F" w:rsidRDefault="00DF7785" w:rsidP="004C569F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4C569F">
        <w:rPr>
          <w:rFonts w:ascii="Times New Roman" w:hAnsi="Times New Roman" w:cs="Times New Roman"/>
          <w:sz w:val="32"/>
          <w:szCs w:val="32"/>
        </w:rPr>
        <w:t xml:space="preserve">4 листопада 2025 року, вівторок, на 3-ій парі відбудеться відкрита лекція для здобувачів першого (бакалаврського) рівня вищої освіти </w:t>
      </w:r>
      <w:r w:rsidR="004C569F" w:rsidRPr="004C569F">
        <w:rPr>
          <w:rFonts w:ascii="Times New Roman" w:hAnsi="Times New Roman" w:cs="Times New Roman"/>
          <w:sz w:val="32"/>
          <w:szCs w:val="32"/>
        </w:rPr>
        <w:t xml:space="preserve">спеціальності А4 Середня освіта предметної спеціальності А4.11 Середня освіта (Фізична культура) </w:t>
      </w:r>
      <w:r w:rsidRPr="004C569F">
        <w:rPr>
          <w:rFonts w:ascii="Times New Roman" w:hAnsi="Times New Roman" w:cs="Times New Roman"/>
          <w:sz w:val="32"/>
          <w:szCs w:val="32"/>
        </w:rPr>
        <w:t xml:space="preserve">з дисципліни «Основи наукових досліджень у фізичному вихованні і спорті» </w:t>
      </w:r>
      <w:r w:rsidR="004C569F" w:rsidRPr="004C569F">
        <w:rPr>
          <w:rFonts w:ascii="Times New Roman" w:hAnsi="Times New Roman" w:cs="Times New Roman"/>
          <w:sz w:val="32"/>
          <w:szCs w:val="32"/>
        </w:rPr>
        <w:t>на тему: «Емпіричні методи педагогічного дослідження»</w:t>
      </w:r>
    </w:p>
    <w:p w14:paraId="67B7D37D" w14:textId="68432F88" w:rsidR="004C569F" w:rsidRPr="004C569F" w:rsidRDefault="004C569F" w:rsidP="004C569F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4C569F">
        <w:rPr>
          <w:rFonts w:ascii="Times New Roman" w:hAnsi="Times New Roman" w:cs="Times New Roman"/>
          <w:sz w:val="32"/>
          <w:szCs w:val="32"/>
        </w:rPr>
        <w:t>Лектор: Хома Тетяна Василівна, кандидат педагогічних наук, доцент кафедри теорії та методики фізичної культури.</w:t>
      </w:r>
    </w:p>
    <w:p w14:paraId="2D3E4CBB" w14:textId="77777777" w:rsidR="00316927" w:rsidRDefault="004C569F" w:rsidP="004C569F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4C569F">
        <w:rPr>
          <w:rFonts w:ascii="Times New Roman" w:hAnsi="Times New Roman" w:cs="Times New Roman"/>
          <w:sz w:val="32"/>
          <w:szCs w:val="32"/>
        </w:rPr>
        <w:t xml:space="preserve">Місце проведення: факультет здоров’я та фізичного виховання, кафедра наук про </w:t>
      </w:r>
      <w:r w:rsidR="00316927" w:rsidRPr="004C569F">
        <w:rPr>
          <w:rFonts w:ascii="Times New Roman" w:hAnsi="Times New Roman" w:cs="Times New Roman"/>
          <w:sz w:val="32"/>
          <w:szCs w:val="32"/>
        </w:rPr>
        <w:t>здоров’я</w:t>
      </w:r>
      <w:r w:rsidRPr="004C569F">
        <w:rPr>
          <w:rFonts w:ascii="Times New Roman" w:hAnsi="Times New Roman" w:cs="Times New Roman"/>
          <w:sz w:val="32"/>
          <w:szCs w:val="32"/>
        </w:rPr>
        <w:t xml:space="preserve">, аудиторія 1. </w:t>
      </w:r>
    </w:p>
    <w:p w14:paraId="74835DD4" w14:textId="2EE89F91" w:rsidR="004C569F" w:rsidRPr="004C569F" w:rsidRDefault="004C569F" w:rsidP="004C569F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4C569F">
        <w:rPr>
          <w:rFonts w:ascii="Times New Roman" w:hAnsi="Times New Roman" w:cs="Times New Roman"/>
          <w:sz w:val="32"/>
          <w:szCs w:val="32"/>
        </w:rPr>
        <w:t>Початок об 11.20.</w:t>
      </w:r>
    </w:p>
    <w:sectPr w:rsidR="004C569F" w:rsidRPr="004C56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icrosoft Uighur">
    <w:charset w:val="B2"/>
    <w:family w:val="auto"/>
    <w:pitch w:val="variable"/>
    <w:sig w:usb0="80002003" w:usb1="80000000" w:usb2="00000008" w:usb3="00000000" w:csb0="0000004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725E"/>
    <w:rsid w:val="00093D98"/>
    <w:rsid w:val="00316927"/>
    <w:rsid w:val="004C569F"/>
    <w:rsid w:val="0091725E"/>
    <w:rsid w:val="009F1978"/>
    <w:rsid w:val="00DF7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D6DE74"/>
  <w15:chartTrackingRefBased/>
  <w15:docId w15:val="{AAEEC8DD-CA81-4B42-9AB5-AD31CEFEE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382</Words>
  <Characters>219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2025-10-29T11:37:00Z</dcterms:created>
  <dcterms:modified xsi:type="dcterms:W3CDTF">2025-10-29T11:49:00Z</dcterms:modified>
</cp:coreProperties>
</file>